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B097F">
      <w:pPr>
        <w:spacing w:line="480" w:lineRule="auto"/>
        <w:jc w:val="left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</w:p>
    <w:p w14:paraId="4B67F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rPr>
          <w:rFonts w:hint="eastAsia" w:cs="宋体" w:asciiTheme="minorEastAsia" w:hAnsiTheme="minor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科研反哺教学案例简介</w:t>
      </w:r>
      <w:r>
        <w:rPr>
          <w:rFonts w:hint="eastAsia" w:cs="宋体" w:asciiTheme="minorEastAsia" w:hAnsiTheme="minorEastAsia"/>
          <w:b/>
          <w:bCs/>
          <w:sz w:val="44"/>
          <w:szCs w:val="44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6882"/>
      </w:tblGrid>
      <w:tr w14:paraId="0A8A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 w14:paraId="5EF59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882" w:type="dxa"/>
          </w:tcPr>
          <w:p w14:paraId="04A1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584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 w14:paraId="1A13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报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送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6882" w:type="dxa"/>
          </w:tcPr>
          <w:p w14:paraId="32C85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23232"/>
                <w:sz w:val="27"/>
                <w:szCs w:val="27"/>
              </w:rPr>
              <w:t>个人 或 教研室 或 学院</w:t>
            </w:r>
          </w:p>
        </w:tc>
      </w:tr>
      <w:tr w14:paraId="2B47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 w14:paraId="58D6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案例类型</w:t>
            </w:r>
          </w:p>
        </w:tc>
        <w:tc>
          <w:tcPr>
            <w:tcW w:w="6882" w:type="dxa"/>
          </w:tcPr>
          <w:p w14:paraId="63D72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/>
                <w:color w:val="323232"/>
                <w:sz w:val="27"/>
                <w:szCs w:val="27"/>
              </w:rPr>
              <w:t>从通知内的</w:t>
            </w:r>
            <w:r>
              <w:rPr>
                <w:rFonts w:hint="eastAsia" w:ascii="仿宋" w:hAnsi="仿宋" w:eastAsia="仿宋"/>
                <w:color w:val="323232"/>
                <w:sz w:val="27"/>
                <w:szCs w:val="27"/>
              </w:rPr>
              <w:t>1</w:t>
            </w:r>
            <w:r>
              <w:rPr>
                <w:rFonts w:ascii="仿宋" w:hAnsi="仿宋" w:eastAsia="仿宋"/>
                <w:color w:val="323232"/>
                <w:sz w:val="27"/>
                <w:szCs w:val="27"/>
              </w:rPr>
              <w:t>0</w:t>
            </w:r>
            <w:r>
              <w:rPr>
                <w:rFonts w:hint="eastAsia" w:ascii="仿宋" w:hAnsi="仿宋" w:eastAsia="仿宋"/>
                <w:color w:val="323232"/>
                <w:sz w:val="27"/>
                <w:szCs w:val="27"/>
              </w:rPr>
              <w:t>种</w:t>
            </w:r>
            <w:r>
              <w:rPr>
                <w:rFonts w:ascii="仿宋" w:hAnsi="仿宋" w:eastAsia="仿宋"/>
                <w:color w:val="323232"/>
                <w:sz w:val="27"/>
                <w:szCs w:val="27"/>
              </w:rPr>
              <w:t>范围选择填写，可填写多个类别，不在</w:t>
            </w:r>
            <w:r>
              <w:rPr>
                <w:rFonts w:hint="eastAsia" w:ascii="仿宋" w:hAnsi="仿宋" w:eastAsia="仿宋"/>
                <w:color w:val="323232"/>
                <w:sz w:val="27"/>
                <w:szCs w:val="27"/>
              </w:rPr>
              <w:t>1</w:t>
            </w:r>
            <w:r>
              <w:rPr>
                <w:rFonts w:ascii="仿宋" w:hAnsi="仿宋" w:eastAsia="仿宋"/>
                <w:color w:val="323232"/>
                <w:sz w:val="27"/>
                <w:szCs w:val="27"/>
              </w:rPr>
              <w:t>0种范围外的，填其他</w:t>
            </w:r>
          </w:p>
        </w:tc>
      </w:tr>
      <w:tr w14:paraId="2FD0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64557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一、问题的提出 </w:t>
            </w:r>
          </w:p>
          <w:p w14:paraId="035A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（一）研究的主要动因</w:t>
            </w:r>
          </w:p>
          <w:p w14:paraId="73D1D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（二）力图研究与拟解决的主要问题</w:t>
            </w:r>
          </w:p>
          <w:p w14:paraId="51EB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（三）开展本研究的价值意义</w:t>
            </w:r>
          </w:p>
          <w:p w14:paraId="7F50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二、解决问题的过程与方法 </w:t>
            </w:r>
          </w:p>
          <w:p w14:paraId="46B0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（一）研究与实践的策略与方法</w:t>
            </w:r>
          </w:p>
          <w:p w14:paraId="495F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（二）研究与实践的环节与过程</w:t>
            </w:r>
          </w:p>
          <w:p w14:paraId="27B6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三、成果的主要内容 </w:t>
            </w:r>
          </w:p>
          <w:p w14:paraId="79F4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（一）理论基础</w:t>
            </w:r>
          </w:p>
          <w:p w14:paraId="735D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（二）实施策略</w:t>
            </w:r>
          </w:p>
          <w:p w14:paraId="2B69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（三）推广价值</w:t>
            </w:r>
          </w:p>
          <w:p w14:paraId="0148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四、效果与反思 </w:t>
            </w:r>
          </w:p>
          <w:p w14:paraId="0D67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（一）成效</w:t>
            </w:r>
          </w:p>
          <w:p w14:paraId="0C9A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rPr>
                <w:rFonts w:hint="eastAsia"/>
              </w:rPr>
              <w:t>（二）不足</w:t>
            </w:r>
          </w:p>
          <w:p w14:paraId="0847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917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50B9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4078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  <w:p w14:paraId="7B8A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 w14:paraId="0B41B91B">
      <w:pPr>
        <w:spacing w:line="48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（附佐证）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5NmFhZDc5NWU5MTNkYjQ3ODQ1YWNjOWU1ZDM5MDcifQ=="/>
  </w:docVars>
  <w:rsids>
    <w:rsidRoot w:val="008935FD"/>
    <w:rsid w:val="00260125"/>
    <w:rsid w:val="0038376C"/>
    <w:rsid w:val="003A44CA"/>
    <w:rsid w:val="004B6FF5"/>
    <w:rsid w:val="00537C90"/>
    <w:rsid w:val="00567FCD"/>
    <w:rsid w:val="00590874"/>
    <w:rsid w:val="005935C4"/>
    <w:rsid w:val="005B2D9B"/>
    <w:rsid w:val="005D2854"/>
    <w:rsid w:val="007833E1"/>
    <w:rsid w:val="00812038"/>
    <w:rsid w:val="008935FD"/>
    <w:rsid w:val="00A21352"/>
    <w:rsid w:val="00E0545A"/>
    <w:rsid w:val="00E61208"/>
    <w:rsid w:val="00EB0929"/>
    <w:rsid w:val="07BE5114"/>
    <w:rsid w:val="0A355328"/>
    <w:rsid w:val="10EF40C4"/>
    <w:rsid w:val="11FF76B2"/>
    <w:rsid w:val="13B86154"/>
    <w:rsid w:val="176E561B"/>
    <w:rsid w:val="1A482B02"/>
    <w:rsid w:val="1FFB7C68"/>
    <w:rsid w:val="22F45C12"/>
    <w:rsid w:val="28276916"/>
    <w:rsid w:val="29650749"/>
    <w:rsid w:val="2CD70A0B"/>
    <w:rsid w:val="2CDE1189"/>
    <w:rsid w:val="2EE25755"/>
    <w:rsid w:val="32641EE7"/>
    <w:rsid w:val="3AB504FA"/>
    <w:rsid w:val="3B85360A"/>
    <w:rsid w:val="3D5D3042"/>
    <w:rsid w:val="3FAF1A7E"/>
    <w:rsid w:val="44FF34A7"/>
    <w:rsid w:val="480768FB"/>
    <w:rsid w:val="4C6E3A62"/>
    <w:rsid w:val="4CF97953"/>
    <w:rsid w:val="53972CF5"/>
    <w:rsid w:val="5DC254C0"/>
    <w:rsid w:val="5E9F5041"/>
    <w:rsid w:val="5EEA60D4"/>
    <w:rsid w:val="5EF259C6"/>
    <w:rsid w:val="70960D72"/>
    <w:rsid w:val="757D5EF2"/>
    <w:rsid w:val="7611602A"/>
    <w:rsid w:val="76C71B16"/>
    <w:rsid w:val="79C87A4B"/>
    <w:rsid w:val="79F51232"/>
    <w:rsid w:val="7AD94588"/>
    <w:rsid w:val="7B332A41"/>
    <w:rsid w:val="7CAC1AE9"/>
    <w:rsid w:val="7F8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205</Words>
  <Characters>207</Characters>
  <Lines>1</Lines>
  <Paragraphs>1</Paragraphs>
  <TotalTime>59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2022-03-09T16:19:00Z</dcterms:created>
  <dc:creator>njtskyc</dc:creator>
  <cp:lastModifiedBy>M</cp:lastModifiedBy>
  <dcterms:modified xsi:type="dcterms:W3CDTF">2024-10-25T06:38:48Z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23D6952507D74412A27CF81BB812071E</vt:lpwstr>
  </property>
</Properties>
</file>